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 с. Усть-Кокса ул. Нагорная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 с. Усть-Кокса ул. Нагорная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11.26 (мск) 02 августа 2015 г. в Усть-Коксинском районе  с. Усть-Кокса ул. Нагорная 50, произошло возгорание  жилого дома. Спасено 5 человек.</w:t>
            </w:r>
            <w:br/>
            <w:r>
              <w:rPr/>
              <w:t xml:space="preserve"> </w:t>
            </w:r>
            <w:br/>
            <w:r>
              <w:rPr/>
              <w:t xml:space="preserve"> В 11.34  (мск) пожар локализован, в 11.41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2025-04-04T10:07:26+07:00</dcterms:created>
  <dcterms:modified xsi:type="dcterms:W3CDTF">2025-04-04T10:07:26+07:00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