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25.01.2020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25.01.2020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25.10.2020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- 25.10.2020 г. Горно-Алтайск, садоводство «Строитель», 19. Надворная постройка (курятник) размером 1,5х 1,5 м. Площадь пожара 3 кв. м. От МЧС привлекалось 8 чел.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1 В 19.00 21.10.2020 в связи с утечкой теплоносителя (6 куб.м./час), отключена подача теплоснабжения на социально - значимом объекте МБОУ «Лицей №6 им. И.З. Шуклина», по пр. Коммунистический, 63. Учебный процесс не нарушен.</w:t>
            </w:r>
            <w:br/>
            <w:r>
              <w:rPr/>
              <w:t xml:space="preserve"> </w:t>
            </w:r>
            <w:br/>
            <w:r>
              <w:rPr/>
              <w:t xml:space="preserve"> 24.10.2020 в 15:00 теплоснабжение восстановлено в полном объеме.</w:t>
            </w:r>
            <w:br/>
            <w:r>
              <w:rPr/>
              <w:t xml:space="preserve"> </w:t>
            </w:r>
            <w:br/>
            <w:r>
              <w:rPr/>
              <w:t xml:space="preserve"> 2 В 13.00 произошло аварийное отключение электроснабжения в с. Бешпельтир, Чемальского района, по улице Центральная. Всего 30 домовладений, 150 человек, 30 детей, СЗО - 1. В 18:30 электроснабжение востановленно в полном объеме. Время отключения составило 5 часов 30 минут.</w:t>
            </w:r>
            <w:br/>
            <w:r>
              <w:rPr/>
              <w:t xml:space="preserve"> </w:t>
            </w:r>
            <w:br/>
            <w:r>
              <w:rPr/>
              <w:t xml:space="preserve"> 3 В 06:02 25.10.2020 произошло аварийное отключение электроснабжения в с. Сейка и Гусевка, Чойского района. Всего 375 домовладений, 1444 человек, 245 детей, СЗО - 3.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пр-кт Коммунистический, д 35, столкновение двух легковых автомобилей. От МЧС привлекалось 5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пр-кт Коммунистический, д 49, столкновение двух легковых автомобилей . От МЧС привлекалось 5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24.10.2020г. по 19 часов 25.10.2020г.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 небольшой снег, днем преимущественно без осадков, местами гололедные явления, ветер юго-западный 3-8 м/с, местами порывы до 13 м/с, температура воздуха ночью минус 5…10 °С, местами до минус 18 °С, днем 0…плюс 5 °С, по юго-востоку до минус 5 °С, по высокогорью до минус 10 °С. Пожароопасность 1, местами 2, 3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преимущественно без осадков, днем без осадков, ветер юго-западный 3-8 м/с, температура воздуха ночью минус 8…10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2025-04-04T08:17:12+07:00</dcterms:created>
  <dcterms:modified xsi:type="dcterms:W3CDTF">2025-04-04T08:17:12+07:00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